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0E9" w:rsidRDefault="00DC4C09" w:rsidP="00DC4C09">
      <w:pPr>
        <w:jc w:val="center"/>
      </w:pPr>
      <w:r>
        <w:t>PRE-APPELLO DI STORIA DELLA MEDICINA DEL 17 DICEMBRE 2018</w:t>
      </w:r>
    </w:p>
    <w:p w:rsidR="00DC4C09" w:rsidRDefault="00DC4C09">
      <w:r>
        <w:t xml:space="preserve">Gli studenti che non hanno ricevuto comunicazione via mail del voto conseguito in quanto privi di numero di matricola o impossibilitati ad accedere al sistema di esami online, possono scrivere al docente, </w:t>
      </w:r>
      <w:hyperlink r:id="rId5" w:history="1">
        <w:r w:rsidRPr="00F625D7">
          <w:rPr>
            <w:rStyle w:val="Collegamentoipertestuale"/>
          </w:rPr>
          <w:t>marco.bresadola@unife.it</w:t>
        </w:r>
      </w:hyperlink>
      <w:r>
        <w:t xml:space="preserve">, per conoscere l’esito del loro compito. Il </w:t>
      </w:r>
      <w:bookmarkStart w:id="0" w:name="_GoBack"/>
      <w:bookmarkEnd w:id="0"/>
      <w:r>
        <w:t>docente risponderà dal 31 dicembre in poi.</w:t>
      </w:r>
    </w:p>
    <w:sectPr w:rsidR="00DC4C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C09"/>
    <w:rsid w:val="007330E9"/>
    <w:rsid w:val="00DC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C4C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C4C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co.bresadola@unif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2018-12-25T10:40:00Z</dcterms:created>
  <dcterms:modified xsi:type="dcterms:W3CDTF">2018-12-25T10:43:00Z</dcterms:modified>
</cp:coreProperties>
</file>